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49" w:rsidRDefault="004C3249" w:rsidP="004C3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учнів</w:t>
      </w:r>
      <w:bookmarkStart w:id="0" w:name="_GoBack"/>
      <w:bookmarkEnd w:id="0"/>
    </w:p>
    <w:p w:rsidR="004C3249" w:rsidRDefault="004C3249" w:rsidP="004C3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 трудового навчання, образотворчого мистецтва та мистецтва</w:t>
      </w:r>
    </w:p>
    <w:p w:rsidR="004C3249" w:rsidRDefault="004C3249" w:rsidP="004C3249">
      <w:pPr>
        <w:pStyle w:val="Standard"/>
        <w:keepNext/>
        <w:keepLines/>
        <w:jc w:val="center"/>
        <w:outlineLvl w:val="1"/>
        <w:rPr>
          <w:rFonts w:hint="eastAsia"/>
          <w:b/>
          <w:i/>
        </w:rPr>
      </w:pPr>
      <w:r>
        <w:rPr>
          <w:rFonts w:ascii="Times New Roman" w:hAnsi="Times New Roman" w:cs="Times New Roman"/>
          <w:b/>
        </w:rPr>
        <w:t xml:space="preserve">під час карантину 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val="ru-RU" w:eastAsia="ru-RU"/>
        </w:rPr>
        <w:t xml:space="preserve">   05.05.2022</w:t>
      </w:r>
    </w:p>
    <w:p w:rsidR="004C3249" w:rsidRDefault="004C3249" w:rsidP="004C3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згідно розкладу занять затвердженого</w:t>
      </w:r>
    </w:p>
    <w:p w:rsidR="004C3249" w:rsidRDefault="004C3249" w:rsidP="004C3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 2021-2022 навчальний рік</w:t>
      </w:r>
    </w:p>
    <w:tbl>
      <w:tblPr>
        <w:tblW w:w="1471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752"/>
        <w:gridCol w:w="848"/>
        <w:gridCol w:w="1736"/>
        <w:gridCol w:w="5121"/>
        <w:gridCol w:w="4962"/>
      </w:tblGrid>
      <w:tr w:rsidR="004C3249" w:rsidTr="008164C2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 уроку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завдань</w:t>
            </w:r>
          </w:p>
        </w:tc>
      </w:tr>
      <w:tr w:rsidR="004C3249" w:rsidRPr="005C1F15" w:rsidTr="008164C2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05.05.2022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2E0A34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2E0A34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2E0A34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8A5E69" w:rsidRDefault="004C3249" w:rsidP="0081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69">
              <w:rPr>
                <w:rFonts w:ascii="Times New Roman" w:hAnsi="Times New Roman" w:cs="Times New Roman"/>
                <w:b/>
                <w:lang w:val="uk-UA"/>
              </w:rPr>
              <w:t>Стиль реалізму</w:t>
            </w:r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Придумай і намалюй </w:t>
            </w:r>
            <w:proofErr w:type="spellStart"/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>сатиричну</w:t>
            </w:r>
            <w:proofErr w:type="spellEnd"/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картину, карикатуру </w:t>
            </w:r>
            <w:proofErr w:type="spellStart"/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>чи</w:t>
            </w:r>
            <w:proofErr w:type="spellEnd"/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шарж на тему з </w:t>
            </w:r>
            <w:proofErr w:type="spellStart"/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>сучасного</w:t>
            </w:r>
            <w:proofErr w:type="spellEnd"/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>підлітка</w:t>
            </w:r>
            <w:proofErr w:type="spellEnd"/>
            <w:r w:rsidRPr="008A5E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8A5E69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(</w:t>
            </w:r>
            <w:proofErr w:type="spellStart"/>
            <w:r w:rsidRPr="008A5E69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кольорові</w:t>
            </w:r>
            <w:proofErr w:type="spellEnd"/>
            <w:r w:rsidRPr="008A5E69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A5E69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олівці</w:t>
            </w:r>
            <w:proofErr w:type="spellEnd"/>
            <w:r w:rsidRPr="008A5E69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, фломастер).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603598" w:rsidP="00603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§31 с. 246-255</w:t>
            </w:r>
            <w:r w:rsidR="004C3249"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8A5E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Намалюйте композицію до Дня Матері.</w:t>
            </w:r>
            <w:r w:rsidR="008A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8A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Всі роботи, які будете виконувати потрібно ставити дату виконання та писати своє прізвище, потім робити фото і надсилати мені.</w:t>
            </w:r>
            <w:r w:rsidR="008A5E69"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A5E69"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Етапи виконання фотографувати та надсилати мені на поштову скриньку </w:t>
            </w:r>
            <w:hyperlink r:id="rId5" w:history="1">
              <w:r w:rsidR="008A5E69" w:rsidRPr="00AB327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 w:rsidR="008A5E69"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4C3249" w:rsidRPr="00603598" w:rsidTr="008164C2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2E0A34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8A5E6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2E0A34" w:rsidRDefault="008A5E6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8A5E69" w:rsidRDefault="004C3249" w:rsidP="004C32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5E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Пам’ятки України зі Списку світової спадщини ЮНЕСКО</w:t>
            </w:r>
            <w:r w:rsidRPr="008A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4C3249" w:rsidRPr="008A5E69" w:rsidRDefault="004C3249" w:rsidP="008164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E69">
              <w:rPr>
                <w:rFonts w:ascii="Times New Roman" w:hAnsi="Times New Roman" w:cs="Times New Roman"/>
                <w:lang w:val="uk-UA"/>
              </w:rPr>
              <w:t>Подивіться самостійно фільм «Вавилон» (</w:t>
            </w:r>
            <w:proofErr w:type="spellStart"/>
            <w:r w:rsidRPr="008A5E69">
              <w:rPr>
                <w:rFonts w:ascii="Times New Roman" w:hAnsi="Times New Roman" w:cs="Times New Roman"/>
                <w:lang w:val="uk-UA"/>
              </w:rPr>
              <w:t>реж</w:t>
            </w:r>
            <w:proofErr w:type="spellEnd"/>
            <w:r w:rsidRPr="008A5E69">
              <w:rPr>
                <w:rFonts w:ascii="Times New Roman" w:hAnsi="Times New Roman" w:cs="Times New Roman"/>
                <w:lang w:val="uk-UA"/>
              </w:rPr>
              <w:t xml:space="preserve">. А. </w:t>
            </w:r>
            <w:proofErr w:type="spellStart"/>
            <w:r w:rsidRPr="008A5E69">
              <w:rPr>
                <w:rFonts w:ascii="Times New Roman" w:hAnsi="Times New Roman" w:cs="Times New Roman"/>
                <w:lang w:val="uk-UA"/>
              </w:rPr>
              <w:t>Іньярріту</w:t>
            </w:r>
            <w:proofErr w:type="spellEnd"/>
            <w:r w:rsidRPr="008A5E69">
              <w:rPr>
                <w:rFonts w:ascii="Times New Roman" w:hAnsi="Times New Roman" w:cs="Times New Roman"/>
                <w:lang w:val="uk-UA"/>
              </w:rPr>
              <w:t xml:space="preserve"> Поясніть, як кінострічка вчить людей знаходити спільну мову, вміти слухати інших і досягати цілей і залишатися толерантними в процесі міжкультурних контактів</w:t>
            </w:r>
            <w:r w:rsidRPr="008A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EF563A" w:rsidRDefault="008A5E69" w:rsidP="008A5E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§29-30 с. 180-191</w:t>
            </w:r>
            <w:r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5E69">
              <w:rPr>
                <w:rFonts w:ascii="Times New Roman" w:hAnsi="Times New Roman" w:cs="Times New Roman"/>
                <w:lang w:val="uk-UA"/>
              </w:rPr>
              <w:t>Подивіться самостійно фільм «Вавилон» (</w:t>
            </w:r>
            <w:proofErr w:type="spellStart"/>
            <w:r w:rsidRPr="008A5E69">
              <w:rPr>
                <w:rFonts w:ascii="Times New Roman" w:hAnsi="Times New Roman" w:cs="Times New Roman"/>
                <w:lang w:val="uk-UA"/>
              </w:rPr>
              <w:t>реж</w:t>
            </w:r>
            <w:proofErr w:type="spellEnd"/>
            <w:r w:rsidRPr="008A5E69">
              <w:rPr>
                <w:rFonts w:ascii="Times New Roman" w:hAnsi="Times New Roman" w:cs="Times New Roman"/>
                <w:lang w:val="uk-UA"/>
              </w:rPr>
              <w:t xml:space="preserve">. А. </w:t>
            </w:r>
            <w:proofErr w:type="spellStart"/>
            <w:r w:rsidRPr="008A5E69">
              <w:rPr>
                <w:rFonts w:ascii="Times New Roman" w:hAnsi="Times New Roman" w:cs="Times New Roman"/>
                <w:lang w:val="uk-UA"/>
              </w:rPr>
              <w:t>Іньярріту</w:t>
            </w:r>
            <w:proofErr w:type="spellEnd"/>
            <w:r w:rsidRPr="008A5E69">
              <w:rPr>
                <w:rFonts w:ascii="Times New Roman" w:hAnsi="Times New Roman" w:cs="Times New Roman"/>
                <w:lang w:val="uk-UA"/>
              </w:rPr>
              <w:t xml:space="preserve"> Поясніть, як кінострічка вчить людей знаходити спільну мову, вміти слухати інших і досягати цілей і залишатися толерантними в процесі міжкультурних контактів</w:t>
            </w: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поясненн</w:t>
            </w:r>
            <w:r>
              <w:rPr>
                <w:rFonts w:ascii="Times New Roman" w:hAnsi="Times New Roman" w:cs="Times New Roman"/>
                <w:lang w:val="uk-UA"/>
              </w:rPr>
              <w:t>я зробити письмово в зошит)</w:t>
            </w:r>
            <w:r w:rsidRPr="008A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</w:t>
            </w:r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лати мені на поштову скриньку </w:t>
            </w:r>
            <w:hyperlink r:id="rId6" w:history="1">
              <w:r w:rsidRPr="00AB327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4C3249" w:rsidRPr="005C1F15" w:rsidTr="008164C2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2E0A34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2E0A34" w:rsidRDefault="008A5E6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Образотворче м</w:t>
            </w: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8A5E69" w:rsidRDefault="004C3249" w:rsidP="004C3249">
            <w:pPr>
              <w:rPr>
                <w:rFonts w:ascii="Times New Roman" w:hAnsi="Times New Roman" w:cs="Times New Roman"/>
                <w:b/>
              </w:rPr>
            </w:pPr>
            <w:r w:rsidRPr="008A5E69">
              <w:rPr>
                <w:rFonts w:ascii="Times New Roman" w:hAnsi="Times New Roman" w:cs="Times New Roman"/>
                <w:b/>
              </w:rPr>
              <w:t xml:space="preserve">Дизайн </w:t>
            </w:r>
            <w:proofErr w:type="spellStart"/>
            <w:r w:rsidRPr="008A5E69">
              <w:rPr>
                <w:rFonts w:ascii="Times New Roman" w:hAnsi="Times New Roman" w:cs="Times New Roman"/>
                <w:b/>
              </w:rPr>
              <w:t>інтер’єру</w:t>
            </w:r>
            <w:proofErr w:type="spellEnd"/>
            <w:r w:rsidRPr="008A5E69">
              <w:rPr>
                <w:rFonts w:ascii="Times New Roman" w:hAnsi="Times New Roman" w:cs="Times New Roman"/>
                <w:b/>
              </w:rPr>
              <w:t>.</w:t>
            </w:r>
          </w:p>
          <w:p w:rsidR="004C3249" w:rsidRPr="008A5E69" w:rsidRDefault="004C3249" w:rsidP="0081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5E69">
              <w:rPr>
                <w:rFonts w:ascii="Times New Roman" w:hAnsi="Times New Roman" w:cs="Times New Roman"/>
                <w:b/>
              </w:rPr>
              <w:t>Творче</w:t>
            </w:r>
            <w:proofErr w:type="spellEnd"/>
            <w:r w:rsidRPr="008A5E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A5E69">
              <w:rPr>
                <w:rFonts w:ascii="Times New Roman" w:hAnsi="Times New Roman" w:cs="Times New Roman"/>
                <w:b/>
              </w:rPr>
              <w:t>завдання</w:t>
            </w:r>
            <w:proofErr w:type="spellEnd"/>
            <w:r w:rsidRPr="008A5E69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8A5E69">
              <w:rPr>
                <w:rFonts w:ascii="Times New Roman" w:hAnsi="Times New Roman" w:cs="Times New Roman"/>
                <w:b/>
              </w:rPr>
              <w:t>виготовлення</w:t>
            </w:r>
            <w:proofErr w:type="spellEnd"/>
            <w:r w:rsidRPr="008A5E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A5E69">
              <w:rPr>
                <w:rFonts w:ascii="Times New Roman" w:hAnsi="Times New Roman" w:cs="Times New Roman"/>
                <w:b/>
              </w:rPr>
              <w:t>Великодніх</w:t>
            </w:r>
            <w:proofErr w:type="spellEnd"/>
            <w:r w:rsidRPr="008A5E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A5E69">
              <w:rPr>
                <w:rFonts w:ascii="Times New Roman" w:hAnsi="Times New Roman" w:cs="Times New Roman"/>
                <w:b/>
              </w:rPr>
              <w:t>композицій</w:t>
            </w:r>
            <w:proofErr w:type="spellEnd"/>
            <w:r w:rsidRPr="008A5E69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8A5E69">
              <w:rPr>
                <w:rFonts w:ascii="Times New Roman" w:hAnsi="Times New Roman" w:cs="Times New Roman"/>
                <w:b/>
              </w:rPr>
              <w:t>оздоблення</w:t>
            </w:r>
            <w:proofErr w:type="spellEnd"/>
            <w:r w:rsidRPr="008A5E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A5E69">
              <w:rPr>
                <w:rFonts w:ascii="Times New Roman" w:hAnsi="Times New Roman" w:cs="Times New Roman"/>
                <w:b/>
              </w:rPr>
              <w:t>інтер’єру</w:t>
            </w:r>
            <w:proofErr w:type="spellEnd"/>
            <w:r w:rsidRPr="008A5E6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EF563A" w:rsidRDefault="009F718A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ереглянути відео</w:t>
            </w:r>
            <w:r>
              <w:t xml:space="preserve"> </w:t>
            </w:r>
            <w:hyperlink r:id="rId7" w:history="1">
              <w:r w:rsidR="008A5E69" w:rsidRPr="008E10B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https://www.youtube.com/watch?v=Bd2REKaPs4g</w:t>
              </w:r>
            </w:hyperlink>
            <w:r w:rsidR="008A5E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виконати запропоновану роботу.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Всі роботи, які будете виконувати потрібно ставити дату виконання та писати своє прізвище, потім робити фото і надсилати мені</w:t>
            </w:r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 поштову скриньку </w:t>
            </w:r>
            <w:hyperlink r:id="rId8" w:history="1">
              <w:r w:rsidRPr="00AB327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4C3249" w:rsidRPr="005C1F15" w:rsidTr="008164C2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9F718A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2E0A34" w:rsidRDefault="009F718A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8A5E69" w:rsidRDefault="004C3249" w:rsidP="004C32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A5E69">
              <w:rPr>
                <w:rFonts w:ascii="Times New Roman" w:hAnsi="Times New Roman" w:cs="Times New Roman"/>
                <w:szCs w:val="26"/>
              </w:rPr>
              <w:t>Виготовлення</w:t>
            </w:r>
            <w:proofErr w:type="spellEnd"/>
            <w:r w:rsidRPr="008A5E69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8A5E69">
              <w:rPr>
                <w:rFonts w:ascii="Times New Roman" w:hAnsi="Times New Roman" w:cs="Times New Roman"/>
                <w:szCs w:val="26"/>
              </w:rPr>
              <w:t>штучних</w:t>
            </w:r>
            <w:proofErr w:type="spellEnd"/>
            <w:r w:rsidRPr="008A5E69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8A5E69">
              <w:rPr>
                <w:rFonts w:ascii="Times New Roman" w:hAnsi="Times New Roman" w:cs="Times New Roman"/>
                <w:szCs w:val="26"/>
              </w:rPr>
              <w:t>квітів</w:t>
            </w:r>
            <w:proofErr w:type="spellEnd"/>
            <w:r w:rsidRPr="008A5E69">
              <w:rPr>
                <w:rFonts w:ascii="Times New Roman" w:hAnsi="Times New Roman" w:cs="Times New Roman"/>
                <w:szCs w:val="26"/>
              </w:rPr>
              <w:t xml:space="preserve">. </w:t>
            </w:r>
            <w:proofErr w:type="gramStart"/>
            <w:r w:rsidRPr="008A5E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A5E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/р. ІБЖД </w:t>
            </w:r>
            <w:proofErr w:type="spellStart"/>
            <w:r w:rsidRPr="008A5E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8A5E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E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виробу</w:t>
            </w:r>
            <w:proofErr w:type="spellEnd"/>
            <w:r w:rsidRPr="008A5E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EF563A" w:rsidRDefault="009F718A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Продовжуємо виготовляти панно за раніше надісланим відео </w:t>
            </w:r>
            <w:hyperlink r:id="rId9" w:history="1">
              <w:r w:rsidRPr="00CF3F0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https://www.youtube.com/watch?v=t1klXD9imaA</w:t>
              </w:r>
            </w:hyperlink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Етапи виконання фотографувати та надсилати мені на поштову скриньку </w:t>
            </w:r>
            <w:hyperlink r:id="rId10" w:history="1">
              <w:r w:rsidRPr="00AB327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4C3249" w:rsidRPr="005C1F15" w:rsidTr="008164C2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9F718A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2E0A34" w:rsidRDefault="009F718A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8A5E69" w:rsidRDefault="004C3249" w:rsidP="004C3249">
            <w:pPr>
              <w:pStyle w:val="Style21"/>
              <w:widowControl/>
              <w:spacing w:before="5" w:line="240" w:lineRule="auto"/>
              <w:rPr>
                <w:rStyle w:val="FontStyle94"/>
                <w:rFonts w:eastAsia="Times New Roman"/>
                <w:i w:val="0"/>
                <w:sz w:val="24"/>
                <w:szCs w:val="24"/>
              </w:rPr>
            </w:pPr>
            <w:r w:rsidRPr="008A5E69">
              <w:rPr>
                <w:rStyle w:val="FontStyle94"/>
                <w:rFonts w:eastAsia="Times New Roman"/>
                <w:i w:val="0"/>
                <w:sz w:val="24"/>
                <w:szCs w:val="24"/>
              </w:rPr>
              <w:t xml:space="preserve">Виготовлення та оздоблення виробу. </w:t>
            </w:r>
          </w:p>
          <w:p w:rsidR="004C3249" w:rsidRPr="008A5E69" w:rsidRDefault="004C3249" w:rsidP="004C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П/р. ІБЖД</w:t>
            </w:r>
            <w:r w:rsidRPr="008A5E6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Вишивання виробу.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EF563A" w:rsidRDefault="009F718A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Аліна працює над своєю вишивкою, а хлопці ще раз переглядають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відео</w:t>
            </w:r>
            <w:hyperlink r:id="rId11" w:history="1">
              <w:r w:rsidRPr="00E24B0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</w:t>
              </w:r>
              <w:proofErr w:type="spellEnd"/>
              <w:r w:rsidRPr="00E24B0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://www.youtube.com/watch?v=me6pKK52TGA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продовжують також працювати.</w:t>
            </w:r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Етапи виконання фотографувати та надсилати мені на поштову скриньку </w:t>
            </w:r>
            <w:hyperlink r:id="rId12" w:history="1">
              <w:r w:rsidRPr="00AB327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</w:p>
        </w:tc>
      </w:tr>
      <w:tr w:rsidR="004C3249" w:rsidRPr="005C1F15" w:rsidTr="008164C2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4C3249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Default="009F718A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2E0A34" w:rsidRDefault="009F718A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8A5E69" w:rsidRDefault="004C3249" w:rsidP="004C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5E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A5E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</w:t>
            </w:r>
            <w:r w:rsidRPr="008A5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ІБЖД</w:t>
            </w:r>
            <w:r w:rsidRPr="008A5E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8A5E69">
              <w:rPr>
                <w:rStyle w:val="FontStyle94"/>
                <w:sz w:val="24"/>
                <w:szCs w:val="24"/>
              </w:rPr>
              <w:t xml:space="preserve">Контроль </w:t>
            </w:r>
            <w:proofErr w:type="spellStart"/>
            <w:r w:rsidRPr="008A5E69">
              <w:rPr>
                <w:rStyle w:val="FontStyle94"/>
                <w:sz w:val="24"/>
                <w:szCs w:val="24"/>
              </w:rPr>
              <w:t>якості</w:t>
            </w:r>
            <w:proofErr w:type="spellEnd"/>
            <w:r w:rsidRPr="008A5E69">
              <w:rPr>
                <w:rStyle w:val="FontStyle94"/>
                <w:sz w:val="24"/>
                <w:szCs w:val="24"/>
              </w:rPr>
              <w:t xml:space="preserve"> </w:t>
            </w:r>
            <w:proofErr w:type="spellStart"/>
            <w:r w:rsidRPr="008A5E69">
              <w:rPr>
                <w:rStyle w:val="FontStyle94"/>
                <w:sz w:val="24"/>
                <w:szCs w:val="24"/>
              </w:rPr>
              <w:t>виробу</w:t>
            </w:r>
            <w:proofErr w:type="spellEnd"/>
            <w:r w:rsidRPr="008A5E69">
              <w:rPr>
                <w:rStyle w:val="FontStyle94"/>
                <w:sz w:val="24"/>
                <w:szCs w:val="24"/>
              </w:rPr>
              <w:t xml:space="preserve">. </w:t>
            </w:r>
            <w:proofErr w:type="spellStart"/>
            <w:r w:rsidRPr="008A5E69">
              <w:rPr>
                <w:rStyle w:val="FontStyle94"/>
                <w:sz w:val="24"/>
                <w:szCs w:val="24"/>
              </w:rPr>
              <w:t>Розрахунок</w:t>
            </w:r>
            <w:proofErr w:type="spellEnd"/>
            <w:r w:rsidRPr="008A5E69">
              <w:rPr>
                <w:rStyle w:val="FontStyle94"/>
                <w:sz w:val="24"/>
                <w:szCs w:val="24"/>
              </w:rPr>
              <w:t xml:space="preserve"> </w:t>
            </w:r>
            <w:proofErr w:type="spellStart"/>
            <w:r w:rsidRPr="008A5E69">
              <w:rPr>
                <w:rStyle w:val="FontStyle94"/>
                <w:sz w:val="24"/>
                <w:szCs w:val="24"/>
              </w:rPr>
              <w:t>вартості</w:t>
            </w:r>
            <w:proofErr w:type="spellEnd"/>
            <w:r w:rsidRPr="008A5E69">
              <w:rPr>
                <w:rStyle w:val="FontStyle94"/>
                <w:sz w:val="24"/>
                <w:szCs w:val="24"/>
              </w:rPr>
              <w:t xml:space="preserve"> </w:t>
            </w:r>
            <w:proofErr w:type="spellStart"/>
            <w:r w:rsidRPr="008A5E69">
              <w:rPr>
                <w:rStyle w:val="FontStyle94"/>
                <w:sz w:val="24"/>
                <w:szCs w:val="24"/>
              </w:rPr>
              <w:t>витрачених</w:t>
            </w:r>
            <w:proofErr w:type="spellEnd"/>
            <w:r w:rsidRPr="008A5E69">
              <w:rPr>
                <w:rStyle w:val="FontStyle9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5E69">
              <w:rPr>
                <w:rStyle w:val="FontStyle94"/>
                <w:sz w:val="24"/>
                <w:szCs w:val="24"/>
              </w:rPr>
              <w:t>матер</w:t>
            </w:r>
            <w:proofErr w:type="gramEnd"/>
            <w:r w:rsidRPr="008A5E69">
              <w:rPr>
                <w:rStyle w:val="FontStyle94"/>
                <w:sz w:val="24"/>
                <w:szCs w:val="24"/>
              </w:rPr>
              <w:t>іалів</w:t>
            </w:r>
            <w:proofErr w:type="spellEnd"/>
            <w:r w:rsidRPr="008A5E69">
              <w:rPr>
                <w:rStyle w:val="FontStyle94"/>
                <w:i w:val="0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49" w:rsidRPr="00EF563A" w:rsidRDefault="009F718A" w:rsidP="0081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Виготовляємо</w:t>
            </w:r>
            <w:r w:rsidRPr="00141E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виріб. Етапи виконання свого виробу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 </w:t>
            </w:r>
            <w:r w:rsidRPr="00141E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надіслати на мою поштову скриньку </w:t>
            </w:r>
            <w:hyperlink r:id="rId13" w:history="1">
              <w:r w:rsidRPr="00741F7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</w:tbl>
    <w:p w:rsidR="00A45295" w:rsidRDefault="00A45295"/>
    <w:sectPr w:rsidR="00A45295" w:rsidSect="004C3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49"/>
    <w:rsid w:val="00006E4E"/>
    <w:rsid w:val="00011DC5"/>
    <w:rsid w:val="00075C08"/>
    <w:rsid w:val="000F137D"/>
    <w:rsid w:val="00112169"/>
    <w:rsid w:val="00123FA2"/>
    <w:rsid w:val="00220A12"/>
    <w:rsid w:val="00226FDE"/>
    <w:rsid w:val="002759E6"/>
    <w:rsid w:val="002F0193"/>
    <w:rsid w:val="002F2E3D"/>
    <w:rsid w:val="00344DCE"/>
    <w:rsid w:val="003D0B69"/>
    <w:rsid w:val="00406F1E"/>
    <w:rsid w:val="00432A58"/>
    <w:rsid w:val="004C3249"/>
    <w:rsid w:val="005137EC"/>
    <w:rsid w:val="00592114"/>
    <w:rsid w:val="005B4AF8"/>
    <w:rsid w:val="00603598"/>
    <w:rsid w:val="0063519D"/>
    <w:rsid w:val="00651460"/>
    <w:rsid w:val="006B2C67"/>
    <w:rsid w:val="00716B25"/>
    <w:rsid w:val="00756714"/>
    <w:rsid w:val="00797C04"/>
    <w:rsid w:val="007B7C53"/>
    <w:rsid w:val="008624A2"/>
    <w:rsid w:val="00872F27"/>
    <w:rsid w:val="00883811"/>
    <w:rsid w:val="008A5E69"/>
    <w:rsid w:val="008C6374"/>
    <w:rsid w:val="008F6263"/>
    <w:rsid w:val="00903A02"/>
    <w:rsid w:val="00951C70"/>
    <w:rsid w:val="00986C3A"/>
    <w:rsid w:val="009C0B6D"/>
    <w:rsid w:val="009D0688"/>
    <w:rsid w:val="009F718A"/>
    <w:rsid w:val="00A01728"/>
    <w:rsid w:val="00A031C9"/>
    <w:rsid w:val="00A45295"/>
    <w:rsid w:val="00AB2BB0"/>
    <w:rsid w:val="00AB535E"/>
    <w:rsid w:val="00AF74C2"/>
    <w:rsid w:val="00B10B6E"/>
    <w:rsid w:val="00BA1FE7"/>
    <w:rsid w:val="00C035B7"/>
    <w:rsid w:val="00C2794E"/>
    <w:rsid w:val="00C87A6E"/>
    <w:rsid w:val="00CB4AA0"/>
    <w:rsid w:val="00CD047B"/>
    <w:rsid w:val="00D53990"/>
    <w:rsid w:val="00DA18EA"/>
    <w:rsid w:val="00DA5870"/>
    <w:rsid w:val="00DE59B1"/>
    <w:rsid w:val="00E42872"/>
    <w:rsid w:val="00E62948"/>
    <w:rsid w:val="00F77EAF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324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character" w:styleId="a3">
    <w:name w:val="Hyperlink"/>
    <w:basedOn w:val="a0"/>
    <w:uiPriority w:val="99"/>
    <w:unhideWhenUsed/>
    <w:rsid w:val="004C3249"/>
    <w:rPr>
      <w:color w:val="0000FF" w:themeColor="hyperlink"/>
      <w:u w:val="single"/>
    </w:rPr>
  </w:style>
  <w:style w:type="character" w:customStyle="1" w:styleId="FontStyle94">
    <w:name w:val="Font Style94"/>
    <w:rsid w:val="004C324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4C324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324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character" w:styleId="a3">
    <w:name w:val="Hyperlink"/>
    <w:basedOn w:val="a0"/>
    <w:uiPriority w:val="99"/>
    <w:unhideWhenUsed/>
    <w:rsid w:val="004C3249"/>
    <w:rPr>
      <w:color w:val="0000FF" w:themeColor="hyperlink"/>
      <w:u w:val="single"/>
    </w:rPr>
  </w:style>
  <w:style w:type="character" w:customStyle="1" w:styleId="FontStyle94">
    <w:name w:val="Font Style94"/>
    <w:rsid w:val="004C324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4C324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chava80@gmail.com" TargetMode="External"/><Relationship Id="rId13" Type="http://schemas.openxmlformats.org/officeDocument/2006/relationships/hyperlink" Target="mailto:irinachava8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d2REKaPs4g" TargetMode="External"/><Relationship Id="rId12" Type="http://schemas.openxmlformats.org/officeDocument/2006/relationships/hyperlink" Target="mailto:irinachava8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chava80@gmail.com" TargetMode="External"/><Relationship Id="rId11" Type="http://schemas.openxmlformats.org/officeDocument/2006/relationships/hyperlink" Target="https://www.youtube.com/watch?v=me6pKK52TGA" TargetMode="External"/><Relationship Id="rId5" Type="http://schemas.openxmlformats.org/officeDocument/2006/relationships/hyperlink" Target="mailto:irinachava80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rinachava8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1klXD9im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2022-04-28T08:59:00Z</dcterms:created>
  <dcterms:modified xsi:type="dcterms:W3CDTF">2022-05-05T09:28:00Z</dcterms:modified>
</cp:coreProperties>
</file>